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88B385" w14:textId="77777777"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14:paraId="065BB7A2" w14:textId="77777777"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445 )</w:t>
      </w:r>
      <w:proofErr w:type="gramEnd"/>
    </w:p>
    <w:p w14:paraId="07A06BD1" w14:textId="77777777"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3054D99D" w14:textId="77777777"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422D27B7" w14:textId="77777777"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59595C7D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543E0C6A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6B6F12A6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14:paraId="1F2B69D6" w14:textId="77777777"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</w:t>
      </w:r>
      <w:proofErr w:type="gramStart"/>
      <w:r w:rsidRPr="001531DB">
        <w:rPr>
          <w:rFonts w:ascii="Arial" w:hAnsi="Arial" w:cs="Arial"/>
          <w:sz w:val="22"/>
          <w:szCs w:val="22"/>
        </w:rPr>
        <w:t>codice penale</w:t>
      </w:r>
      <w:proofErr w:type="gramEnd"/>
      <w:r w:rsidRPr="001531DB">
        <w:rPr>
          <w:rFonts w:ascii="Arial" w:hAnsi="Arial" w:cs="Arial"/>
          <w:sz w:val="22"/>
          <w:szCs w:val="22"/>
        </w:rPr>
        <w:t xml:space="preserve">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14:paraId="5F87F036" w14:textId="77777777"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7D172DAB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7D3FE218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6D19EFE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02CD3BE3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67F1D21" w14:textId="77777777"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258D2E2B" w14:textId="77777777"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3430F46C" w14:textId="77777777"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14:paraId="551DB40A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6F90D78B" w14:textId="77777777"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22A9EFA0" w14:textId="77777777"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14:paraId="6C5A97FA" w14:textId="77777777"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14:paraId="6A853D44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14:paraId="148C45D4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645F8D9C" w14:textId="77777777" w:rsidR="00C8025F" w:rsidRDefault="00C8025F" w:rsidP="00C8025F">
      <w:pPr>
        <w:spacing w:line="264" w:lineRule="auto"/>
      </w:pPr>
    </w:p>
    <w:p w14:paraId="40C89155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697C46CA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5FB49636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2DF385DC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72632681" w14:textId="77777777"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0C91E0B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1E927D84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74E5EB8B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338A3559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582D68EE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11F44E1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07A26474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7BF45B27" w14:textId="77777777"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14:paraId="6859DD07" w14:textId="77777777"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14:paraId="5A814B1B" w14:textId="77777777" w:rsidR="004973E6" w:rsidRDefault="00C22F7B" w:rsidP="004973E6">
      <w:pPr>
        <w:pStyle w:val="Default"/>
        <w:spacing w:line="264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="004973E6" w:rsidRPr="004973E6">
        <w:rPr>
          <w:b/>
          <w:sz w:val="20"/>
        </w:rPr>
        <w:lastRenderedPageBreak/>
        <w:t>NOTE</w:t>
      </w:r>
    </w:p>
    <w:p w14:paraId="2D2B246D" w14:textId="77777777" w:rsidR="004973E6" w:rsidRPr="004973E6" w:rsidRDefault="004973E6" w:rsidP="004973E6">
      <w:pPr>
        <w:pStyle w:val="Default"/>
        <w:spacing w:line="264" w:lineRule="auto"/>
        <w:jc w:val="center"/>
        <w:rPr>
          <w:b/>
          <w:sz w:val="20"/>
        </w:rPr>
      </w:pPr>
    </w:p>
    <w:p w14:paraId="6B21265D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2"/>
          <w:szCs w:val="20"/>
          <w:vertAlign w:val="superscript"/>
        </w:rPr>
        <w:t>1</w:t>
      </w:r>
      <w:r w:rsidRPr="004973E6">
        <w:rPr>
          <w:sz w:val="20"/>
          <w:szCs w:val="20"/>
        </w:rPr>
        <w:t xml:space="preserve"> La dichiarazione sostitutiva di certificazione può concernere stati, qualità personali o fatti, </w:t>
      </w:r>
      <w:r w:rsidRPr="004973E6"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 w:rsidRPr="004973E6">
        <w:rPr>
          <w:sz w:val="20"/>
          <w:szCs w:val="20"/>
        </w:rPr>
        <w:t xml:space="preserve">. </w:t>
      </w:r>
    </w:p>
    <w:p w14:paraId="71C9A389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</w:p>
    <w:p w14:paraId="5F93B262" w14:textId="77777777"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14:paraId="402F3DEE" w14:textId="77777777" w:rsidR="00C22F7B" w:rsidRPr="004973E6" w:rsidRDefault="00C22F7B" w:rsidP="004973E6">
      <w:pPr>
        <w:shd w:val="clear" w:color="auto" w:fill="FFFFFF"/>
        <w:spacing w:line="264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 w:rsidRPr="004973E6">
        <w:rPr>
          <w:rFonts w:ascii="Arial" w:eastAsia="Calibri" w:hAnsi="Arial" w:cs="Arial"/>
          <w:color w:val="000000"/>
          <w:sz w:val="20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14:paraId="6F67B59D" w14:textId="77777777" w:rsidR="001531DB" w:rsidRPr="004973E6" w:rsidRDefault="001531DB" w:rsidP="004973E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</w:rPr>
      </w:pPr>
    </w:p>
    <w:p w14:paraId="78AF4649" w14:textId="77777777"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  <w:r w:rsidRPr="004973E6">
        <w:rPr>
          <w:rFonts w:ascii="Arial" w:hAnsi="Arial" w:cs="Arial"/>
          <w:sz w:val="22"/>
          <w:vertAlign w:val="superscript"/>
        </w:rPr>
        <w:t>2</w:t>
      </w:r>
      <w:r w:rsidRPr="004973E6">
        <w:rPr>
          <w:rFonts w:ascii="Arial" w:hAnsi="Arial" w:cs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113264"/>
    <w:rsid w:val="001531DB"/>
    <w:rsid w:val="003E5475"/>
    <w:rsid w:val="004973E6"/>
    <w:rsid w:val="004C0EA7"/>
    <w:rsid w:val="005C3A79"/>
    <w:rsid w:val="00937193"/>
    <w:rsid w:val="00951087"/>
    <w:rsid w:val="00BA3BDA"/>
    <w:rsid w:val="00BA711B"/>
    <w:rsid w:val="00C22F7B"/>
    <w:rsid w:val="00C8025F"/>
    <w:rsid w:val="00D8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286C8E"/>
  <w15:docId w15:val="{3B195A98-CAB9-4ACE-8EB3-CEA562EA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Adriana Italiano</cp:lastModifiedBy>
  <cp:revision>2</cp:revision>
  <cp:lastPrinted>2011-12-05T14:15:00Z</cp:lastPrinted>
  <dcterms:created xsi:type="dcterms:W3CDTF">2022-09-07T08:15:00Z</dcterms:created>
  <dcterms:modified xsi:type="dcterms:W3CDTF">2022-09-07T08:15:00Z</dcterms:modified>
</cp:coreProperties>
</file>